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308" w:rsidRPr="006A6192" w:rsidRDefault="00E70209" w:rsidP="00E70209">
      <w:pPr>
        <w:jc w:val="center"/>
        <w:rPr>
          <w:b/>
          <w:sz w:val="36"/>
          <w:szCs w:val="36"/>
        </w:rPr>
      </w:pPr>
      <w:r w:rsidRPr="006A6192">
        <w:rPr>
          <w:b/>
          <w:sz w:val="36"/>
          <w:szCs w:val="36"/>
        </w:rPr>
        <w:t>Страж. Правила по ядам.</w:t>
      </w:r>
      <w:r w:rsidR="00CC2DEA">
        <w:rPr>
          <w:b/>
          <w:sz w:val="36"/>
          <w:szCs w:val="36"/>
        </w:rPr>
        <w:t xml:space="preserve"> 1.1</w:t>
      </w:r>
    </w:p>
    <w:p w:rsidR="00E70209" w:rsidRDefault="00E70209" w:rsidP="00E70209">
      <w:r>
        <w:t>За свою историю человечество придумало огромнейшее количество способов отравить ближнего своего – количество разнообразных ядов исчисляется десятками, если не сотнями. Но, для простоты и удобства отыгрыша, на нашей игре ядов будет намного меньше. И, без лишних слов, мы представляем вашему вниманию яды, которые вы можете встретить на игре «Страж»:</w:t>
      </w:r>
    </w:p>
    <w:p w:rsidR="00E70209" w:rsidRDefault="00E70209" w:rsidP="00E70209"/>
    <w:p w:rsidR="00E70209" w:rsidRPr="006C5E12" w:rsidRDefault="00E70209" w:rsidP="006C5E12">
      <w:pPr>
        <w:jc w:val="center"/>
        <w:rPr>
          <w:b/>
        </w:rPr>
      </w:pPr>
      <w:r w:rsidRPr="006C5E12">
        <w:rPr>
          <w:b/>
        </w:rPr>
        <w:t>Крысобой</w:t>
      </w:r>
    </w:p>
    <w:p w:rsidR="00E70209" w:rsidRDefault="00E70209" w:rsidP="00E70209">
      <w:r w:rsidRPr="006A6192">
        <w:rPr>
          <w:b/>
          <w:i/>
        </w:rPr>
        <w:t>Тип воздействия:</w:t>
      </w:r>
      <w:r>
        <w:t xml:space="preserve"> кишечное отравление</w:t>
      </w:r>
      <w:r>
        <w:br/>
      </w:r>
      <w:r w:rsidRPr="006A6192">
        <w:rPr>
          <w:b/>
          <w:i/>
        </w:rPr>
        <w:t>Распространенность:</w:t>
      </w:r>
      <w:r>
        <w:t xml:space="preserve"> повсеместно</w:t>
      </w:r>
      <w:r>
        <w:br/>
      </w:r>
      <w:r w:rsidRPr="006A6192">
        <w:rPr>
          <w:b/>
          <w:i/>
        </w:rPr>
        <w:t>Длительность воздействия:</w:t>
      </w:r>
      <w:r>
        <w:t xml:space="preserve"> От приема до смерти – 3,5 часа</w:t>
      </w:r>
      <w:r w:rsidR="00AE4EE3">
        <w:t>.</w:t>
      </w:r>
      <w:r>
        <w:br/>
      </w:r>
      <w:r w:rsidRPr="006A6192">
        <w:rPr>
          <w:b/>
          <w:i/>
        </w:rPr>
        <w:t>Добавляется:</w:t>
      </w:r>
      <w:r>
        <w:t xml:space="preserve"> в пищу и напитки</w:t>
      </w:r>
      <w:r>
        <w:br/>
      </w:r>
      <w:r w:rsidRPr="006A6192">
        <w:rPr>
          <w:b/>
          <w:i/>
        </w:rPr>
        <w:t>Лечение:</w:t>
      </w:r>
      <w:r>
        <w:t xml:space="preserve"> </w:t>
      </w:r>
      <w:r w:rsidR="009D061C">
        <w:t>любой антидот или п</w:t>
      </w:r>
      <w:r>
        <w:t>ромывание желудка.</w:t>
      </w:r>
      <w:r>
        <w:br/>
      </w:r>
      <w:r w:rsidRPr="006A6192">
        <w:rPr>
          <w:b/>
          <w:i/>
        </w:rPr>
        <w:t>Отыгрыш:</w:t>
      </w:r>
      <w:r>
        <w:t xml:space="preserve"> ванилин</w:t>
      </w:r>
      <w:r>
        <w:br/>
      </w:r>
      <w:r w:rsidRPr="006A6192">
        <w:rPr>
          <w:b/>
          <w:i/>
        </w:rPr>
        <w:t>Описание:</w:t>
      </w:r>
      <w:r>
        <w:t xml:space="preserve"> Крысобой – это </w:t>
      </w:r>
      <w:r w:rsidR="006A6192">
        <w:t xml:space="preserve">яд из </w:t>
      </w:r>
      <w:r>
        <w:t>трав. Раст</w:t>
      </w:r>
      <w:r w:rsidR="006A6192">
        <w:t>ут они</w:t>
      </w:r>
      <w:r>
        <w:t xml:space="preserve"> повсюду, собрать не сложно, и применяется </w:t>
      </w:r>
      <w:r w:rsidR="006A6192">
        <w:t xml:space="preserve">этот яд </w:t>
      </w:r>
      <w:r>
        <w:t xml:space="preserve"> в основном для того, чтобы травить крыс. </w:t>
      </w:r>
      <w:r w:rsidR="006A6192">
        <w:t>Травы для к</w:t>
      </w:r>
      <w:r>
        <w:t>рысобо</w:t>
      </w:r>
      <w:r w:rsidR="006A6192">
        <w:t>я</w:t>
      </w:r>
      <w:r>
        <w:t xml:space="preserve"> вываривают и полученным отваром опрыскивают приманку для крыс. Еще можно выпарить отвар и получившимся порошком посыпать приманку. А еще этот яд издревле используется для того, чтобы отравить ближнего своего. Если вы почувствовали в своей еде и напитке характерный вкус ванили – вы отравлены. Первые полчаса с вами не происходит ничего. Через полчаса вы чувствуете тошноту и головокружение. После этого каждые полчаса ваше состояние все сильнее ухудшается: через час вы можете только ходить, через полтора отнимаются ноги, через два руки, через два с половиной вы теряете сознание, через три с половиной часа – наступает смерть</w:t>
      </w:r>
    </w:p>
    <w:p w:rsidR="00E70209" w:rsidRDefault="00E70209" w:rsidP="00E70209"/>
    <w:p w:rsidR="00E70209" w:rsidRPr="006C5E12" w:rsidRDefault="00E70209" w:rsidP="006C5E12">
      <w:pPr>
        <w:jc w:val="center"/>
        <w:rPr>
          <w:b/>
        </w:rPr>
      </w:pPr>
      <w:r w:rsidRPr="006C5E12">
        <w:rPr>
          <w:b/>
        </w:rPr>
        <w:t>Поцелуй демона</w:t>
      </w:r>
    </w:p>
    <w:p w:rsidR="00AE4EE3" w:rsidRDefault="00E70209" w:rsidP="00E70209">
      <w:r w:rsidRPr="006A6192">
        <w:rPr>
          <w:b/>
          <w:i/>
        </w:rPr>
        <w:t>Тип воздействия:</w:t>
      </w:r>
      <w:r>
        <w:t xml:space="preserve"> нейротоксин</w:t>
      </w:r>
      <w:r>
        <w:br/>
      </w:r>
      <w:r w:rsidRPr="006A6192">
        <w:rPr>
          <w:b/>
          <w:i/>
        </w:rPr>
        <w:t>Распространенность:</w:t>
      </w:r>
      <w:r>
        <w:t xml:space="preserve"> редкий и дорогой</w:t>
      </w:r>
      <w:r>
        <w:br/>
      </w:r>
      <w:r w:rsidRPr="006A6192">
        <w:rPr>
          <w:b/>
          <w:i/>
        </w:rPr>
        <w:t>Длительность воздействия:</w:t>
      </w:r>
      <w:r>
        <w:t xml:space="preserve"> </w:t>
      </w:r>
      <w:r w:rsidR="00AE4EE3">
        <w:t xml:space="preserve">От приема до смерти - </w:t>
      </w:r>
      <w:r>
        <w:t>10 минут</w:t>
      </w:r>
      <w:r>
        <w:br/>
      </w:r>
      <w:r w:rsidRPr="006A6192">
        <w:rPr>
          <w:b/>
          <w:i/>
        </w:rPr>
        <w:t>Лечение:</w:t>
      </w:r>
      <w:r>
        <w:t xml:space="preserve"> профессиональные алхимики, </w:t>
      </w:r>
      <w:r w:rsidR="006A6192">
        <w:t xml:space="preserve">магия, </w:t>
      </w:r>
      <w:r>
        <w:t>чудеса Господни</w:t>
      </w:r>
      <w:r w:rsidR="00AE4EE3">
        <w:t>.</w:t>
      </w:r>
      <w:r>
        <w:br/>
      </w:r>
      <w:r w:rsidRPr="006A6192">
        <w:rPr>
          <w:b/>
          <w:i/>
        </w:rPr>
        <w:t>Добавляется:</w:t>
      </w:r>
      <w:r>
        <w:t xml:space="preserve"> в холодные напитки, может быть нанесен на предмет</w:t>
      </w:r>
      <w:r>
        <w:br/>
      </w:r>
      <w:r w:rsidRPr="006A6192">
        <w:rPr>
          <w:b/>
          <w:i/>
        </w:rPr>
        <w:t>Отыгрыш:</w:t>
      </w:r>
      <w:r>
        <w:t xml:space="preserve"> чесночная эссенция</w:t>
      </w:r>
      <w:r>
        <w:br/>
      </w:r>
      <w:r w:rsidRPr="006A6192">
        <w:rPr>
          <w:b/>
          <w:i/>
        </w:rPr>
        <w:t>Описание:</w:t>
      </w:r>
      <w:r>
        <w:t xml:space="preserve"> </w:t>
      </w:r>
      <w:r w:rsidR="00AE4EE3">
        <w:t>Весьма редкий и дорогой яд, который обычно применяется в высших кругах для того, чтобы, например отравить короля. Делают его алхимики путем различных хитрых манипуляций. В итоге получается жидкость, имеющая характерный чесночный вкус и запах. Интересная особенность – под воздействием высоких температур Поцелуй демона теряет свои свойства, поэтому его добавляют ТОЛЬКО в холодные напитки, например в вино. Так что если вы почувствовали в своем вине вкус чеснока – вы отравлены. Кроме того, этот яд можно нанести на предмет или поверхность , поэтому если вы во что-то вляпались – понюхайте руку. Если почувствовали запах чеснока, то вы отравлены. Действует он так: через минуту у вас перекрывает дыхательные пути и вы больше не можете дышать. После этого у вас есть еще 9 минут на то, чтобы вам успели оказать помощь. В противном случае вы попросту задохнетесь насмерть.</w:t>
      </w:r>
    </w:p>
    <w:p w:rsidR="009D061C" w:rsidRDefault="009D061C">
      <w:pPr>
        <w:rPr>
          <w:b/>
        </w:rPr>
      </w:pPr>
      <w:r>
        <w:rPr>
          <w:b/>
        </w:rPr>
        <w:br w:type="page"/>
      </w:r>
    </w:p>
    <w:p w:rsidR="00AE4EE3" w:rsidRPr="006C5E12" w:rsidRDefault="00AE4EE3" w:rsidP="006C5E12">
      <w:pPr>
        <w:jc w:val="center"/>
        <w:rPr>
          <w:b/>
        </w:rPr>
      </w:pPr>
      <w:r w:rsidRPr="006C5E12">
        <w:rPr>
          <w:b/>
        </w:rPr>
        <w:lastRenderedPageBreak/>
        <w:t>Око Солнца</w:t>
      </w:r>
    </w:p>
    <w:p w:rsidR="00276920" w:rsidRDefault="00AE4EE3" w:rsidP="00E70209">
      <w:r w:rsidRPr="006A6192">
        <w:rPr>
          <w:b/>
          <w:i/>
        </w:rPr>
        <w:t>Тип воздействия:</w:t>
      </w:r>
      <w:r>
        <w:t xml:space="preserve"> разжижитель</w:t>
      </w:r>
      <w:r>
        <w:br/>
      </w:r>
      <w:r w:rsidRPr="006A6192">
        <w:rPr>
          <w:b/>
          <w:i/>
        </w:rPr>
        <w:t>Распространенность:</w:t>
      </w:r>
      <w:r>
        <w:t xml:space="preserve"> Очень редкий, очень дорогой, доставляют из страны Хагжитов</w:t>
      </w:r>
      <w:r>
        <w:br/>
      </w:r>
      <w:r w:rsidRPr="006A6192">
        <w:rPr>
          <w:b/>
          <w:i/>
        </w:rPr>
        <w:t>Длительность воздействия:</w:t>
      </w:r>
      <w:r>
        <w:t xml:space="preserve"> От приема до смерти – 2,5 часа</w:t>
      </w:r>
      <w:r>
        <w:br/>
      </w:r>
      <w:r w:rsidRPr="006A6192">
        <w:rPr>
          <w:b/>
          <w:i/>
        </w:rPr>
        <w:t>Лечение:</w:t>
      </w:r>
      <w:r>
        <w:t xml:space="preserve"> профессиональные алхимики, </w:t>
      </w:r>
      <w:r w:rsidR="006A6192">
        <w:t xml:space="preserve">магия, </w:t>
      </w:r>
      <w:r>
        <w:t>чудеса Господни.</w:t>
      </w:r>
      <w:r>
        <w:br/>
      </w:r>
      <w:r w:rsidRPr="006A6192">
        <w:rPr>
          <w:b/>
          <w:i/>
        </w:rPr>
        <w:t>Добавляется:</w:t>
      </w:r>
      <w:r>
        <w:t xml:space="preserve"> в еду и напитки</w:t>
      </w:r>
      <w:r>
        <w:br/>
      </w:r>
      <w:r w:rsidRPr="006A6192">
        <w:rPr>
          <w:b/>
          <w:i/>
        </w:rPr>
        <w:t>Отыгрыш:</w:t>
      </w:r>
      <w:r>
        <w:t xml:space="preserve"> Бадьян или любое другое вещество имеющее характерный анисовый вкус и запах.</w:t>
      </w:r>
      <w:r>
        <w:br/>
      </w:r>
      <w:r w:rsidRPr="006A6192">
        <w:rPr>
          <w:b/>
          <w:i/>
        </w:rPr>
        <w:t>Описание:</w:t>
      </w:r>
      <w:r>
        <w:t xml:space="preserve"> Это крайне редкий яд, который попадает в Бробергер из земель язычников-хагжитов. Если вы почувствовали в своей еде или напитке характерный вкус анаиса – вы отравлены. Но у Ока Солнца есть несколько хитростей, которые делают его крайне коварным ядом. Во-первых, в первые два часа после приема с вами не происходит вообще ничего.</w:t>
      </w:r>
      <w:r w:rsidR="00276920">
        <w:t xml:space="preserve"> Зато в последние полчаса вы чувствуете на себе всю полноту воздействия этой отравы:  у вас резко скручивает живот, начинает болеть сначала голова, потом все мышцы, потом вообще все. Умираете вы в чудовищных мучениях, поскольку ваш организм постепенно растворяется в однородную массу. Плавится словно воск под солнцем, отсюда и название.</w:t>
      </w:r>
      <w:r w:rsidR="00276920">
        <w:br/>
        <w:t xml:space="preserve">А во-вторых, если в течение первых двух часов после приема Ока Солнца </w:t>
      </w:r>
      <w:r w:rsidR="006A6192">
        <w:t>в вашей еде оказался Голос Луны, то их сочетание приводит к дополнительному эффекту.</w:t>
      </w:r>
    </w:p>
    <w:p w:rsidR="00276920" w:rsidRDefault="00276920" w:rsidP="00E70209"/>
    <w:p w:rsidR="00276920" w:rsidRPr="006C5E12" w:rsidRDefault="00276920" w:rsidP="006C5E12">
      <w:pPr>
        <w:jc w:val="center"/>
        <w:rPr>
          <w:b/>
        </w:rPr>
      </w:pPr>
      <w:r w:rsidRPr="006C5E12">
        <w:rPr>
          <w:b/>
        </w:rPr>
        <w:t>Голос Луны</w:t>
      </w:r>
    </w:p>
    <w:p w:rsidR="006A6192" w:rsidRDefault="00276920" w:rsidP="00E70209">
      <w:r w:rsidRPr="006A6192">
        <w:rPr>
          <w:b/>
          <w:i/>
        </w:rPr>
        <w:t>Тип воздействия:</w:t>
      </w:r>
      <w:r>
        <w:t xml:space="preserve"> галлюциноген</w:t>
      </w:r>
      <w:r w:rsidR="006A6192">
        <w:t xml:space="preserve"> </w:t>
      </w:r>
      <w:r>
        <w:br/>
      </w:r>
      <w:r w:rsidRPr="006A6192">
        <w:rPr>
          <w:b/>
          <w:i/>
        </w:rPr>
        <w:t>Распространенность:</w:t>
      </w:r>
      <w:r>
        <w:t xml:space="preserve"> компонент – довольно дорог, но распространен</w:t>
      </w:r>
      <w:r>
        <w:br/>
      </w:r>
      <w:r w:rsidRPr="006A6192">
        <w:rPr>
          <w:b/>
          <w:i/>
        </w:rPr>
        <w:t>Длительность воздействия:</w:t>
      </w:r>
      <w:r>
        <w:t xml:space="preserve"> 40 минут</w:t>
      </w:r>
      <w:r>
        <w:br/>
      </w:r>
      <w:r w:rsidRPr="006A6192">
        <w:rPr>
          <w:b/>
          <w:i/>
        </w:rPr>
        <w:t>Лечение:</w:t>
      </w:r>
      <w:r>
        <w:t xml:space="preserve"> На всех стадиях кроме финальной – </w:t>
      </w:r>
      <w:r w:rsidR="00D965B8">
        <w:t>магия</w:t>
      </w:r>
      <w:r>
        <w:t xml:space="preserve"> и Чудо Господне.</w:t>
      </w:r>
      <w:r w:rsidR="000B3A84">
        <w:t xml:space="preserve"> После того, как началось пророчество </w:t>
      </w:r>
      <w:r>
        <w:t>– не спасет ничего.</w:t>
      </w:r>
      <w:r>
        <w:br/>
      </w:r>
      <w:r w:rsidRPr="006A6192">
        <w:rPr>
          <w:b/>
          <w:i/>
        </w:rPr>
        <w:t>Добавляется:</w:t>
      </w:r>
      <w:r>
        <w:t xml:space="preserve"> </w:t>
      </w:r>
      <w:r w:rsidR="006A6192">
        <w:t xml:space="preserve">в </w:t>
      </w:r>
      <w:r>
        <w:t>еду и напитки</w:t>
      </w:r>
      <w:r>
        <w:br/>
      </w:r>
      <w:r w:rsidRPr="006A6192">
        <w:rPr>
          <w:b/>
          <w:i/>
        </w:rPr>
        <w:t>Отыгрыш:</w:t>
      </w:r>
      <w:r w:rsidR="006A6192">
        <w:rPr>
          <w:b/>
          <w:i/>
        </w:rPr>
        <w:t xml:space="preserve"> </w:t>
      </w:r>
      <w:r w:rsidR="006A6192">
        <w:t xml:space="preserve">гвоздика </w:t>
      </w:r>
    </w:p>
    <w:p w:rsidR="00E70209" w:rsidRDefault="00276920" w:rsidP="00E70209">
      <w:r w:rsidRPr="006A6192">
        <w:rPr>
          <w:b/>
          <w:i/>
        </w:rPr>
        <w:t>Описание</w:t>
      </w:r>
      <w:r>
        <w:t xml:space="preserve">: </w:t>
      </w:r>
      <w:r w:rsidR="006A6192">
        <w:t>Сам по себе Голос Луны является не очень сильным галлюциногеном, однако е</w:t>
      </w:r>
      <w:r>
        <w:t xml:space="preserve">сли вы находитесь под воздействием Ока Солнца и почувствовали в еде или напитке вкус </w:t>
      </w:r>
      <w:r w:rsidR="006A6192">
        <w:t xml:space="preserve">гвоздики (или нашли её) </w:t>
      </w:r>
      <w:r>
        <w:t xml:space="preserve">– поздравляем, </w:t>
      </w:r>
      <w:r w:rsidR="009D061C">
        <w:t>они взаимодействуют</w:t>
      </w:r>
      <w:r>
        <w:t xml:space="preserve">. Во-первых, у вас тут же </w:t>
      </w:r>
      <w:r w:rsidR="009D061C">
        <w:t xml:space="preserve">усиливаются </w:t>
      </w:r>
      <w:r>
        <w:t>галлюцинации</w:t>
      </w:r>
      <w:r w:rsidR="009D1F03">
        <w:t xml:space="preserve">, причем </w:t>
      </w:r>
      <w:r w:rsidR="009D061C">
        <w:t xml:space="preserve">они становятся </w:t>
      </w:r>
      <w:r w:rsidR="009D1F03">
        <w:t>довольно жутки</w:t>
      </w:r>
      <w:r w:rsidR="009D061C">
        <w:t>ми, пугающими</w:t>
      </w:r>
      <w:r w:rsidR="009D1F03">
        <w:t xml:space="preserve"> и так далее</w:t>
      </w:r>
      <w:r>
        <w:t xml:space="preserve">. Во-вторых, через пять минут у вас отказывает одна из конечностей, еще через 5 минут – вторая и так далее. С точки зрения игротехники, вы каждые 5 минут начинаете получать по легкой ране на конечности, потом </w:t>
      </w:r>
      <w:r w:rsidR="008E513F">
        <w:t xml:space="preserve">тяжёлую </w:t>
      </w:r>
      <w:r>
        <w:t>рану в корпус, потом смертельную рану в корпус, потом умираете. НО! Как только вы получили смертельную рану в корпус, ваш искореженный ядом и галлюцинациями мозг открывается для Мира, и вы выдаете на-гора пророчество. Причем Истинное пророчество, которое несет в себе много полезной и правдивой информации.</w:t>
      </w:r>
      <w:r w:rsidR="009D061C">
        <w:t xml:space="preserve"> Постарайтесь, чтобы к </w:t>
      </w:r>
      <w:r w:rsidR="008E513F">
        <w:t xml:space="preserve">этому </w:t>
      </w:r>
      <w:r w:rsidR="009D061C">
        <w:t>моменту рядом с вами был кто-то из мастеров.</w:t>
      </w:r>
      <w:r w:rsidR="00AE4EE3">
        <w:br/>
      </w:r>
    </w:p>
    <w:sectPr w:rsidR="00E70209" w:rsidSect="00CE0D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97308"/>
    <w:rsid w:val="000B3A84"/>
    <w:rsid w:val="00276920"/>
    <w:rsid w:val="004A2D88"/>
    <w:rsid w:val="006A6192"/>
    <w:rsid w:val="006C5E12"/>
    <w:rsid w:val="008C7326"/>
    <w:rsid w:val="008E513F"/>
    <w:rsid w:val="009D061C"/>
    <w:rsid w:val="009D1F03"/>
    <w:rsid w:val="00AE4EE3"/>
    <w:rsid w:val="00CC2DEA"/>
    <w:rsid w:val="00CE0DB8"/>
    <w:rsid w:val="00D965B8"/>
    <w:rsid w:val="00D97308"/>
    <w:rsid w:val="00E702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D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746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</dc:creator>
  <cp:keywords/>
  <dc:description/>
  <cp:lastModifiedBy>Crazy Sage</cp:lastModifiedBy>
  <cp:revision>8</cp:revision>
  <dcterms:created xsi:type="dcterms:W3CDTF">2017-07-17T09:18:00Z</dcterms:created>
  <dcterms:modified xsi:type="dcterms:W3CDTF">2017-07-17T15:11:00Z</dcterms:modified>
</cp:coreProperties>
</file>